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0F" w:rsidRDefault="006C47EB" w:rsidP="006C47EB">
      <w:pPr>
        <w:tabs>
          <w:tab w:val="left" w:pos="12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 HOTELS</w:t>
      </w:r>
    </w:p>
    <w:tbl>
      <w:tblPr>
        <w:tblpPr w:leftFromText="141" w:rightFromText="141" w:vertAnchor="page" w:horzAnchor="margin" w:tblpY="1999"/>
        <w:tblW w:w="14387" w:type="dxa"/>
        <w:tblCellMar>
          <w:left w:w="70" w:type="dxa"/>
          <w:right w:w="70" w:type="dxa"/>
        </w:tblCellMar>
        <w:tblLook w:val="04A0"/>
      </w:tblPr>
      <w:tblGrid>
        <w:gridCol w:w="635"/>
        <w:gridCol w:w="2270"/>
        <w:gridCol w:w="1560"/>
        <w:gridCol w:w="1134"/>
        <w:gridCol w:w="1134"/>
        <w:gridCol w:w="3402"/>
        <w:gridCol w:w="2126"/>
        <w:gridCol w:w="2126"/>
      </w:tblGrid>
      <w:tr w:rsidR="007732B7" w:rsidRPr="00E82BF0" w:rsidTr="002E6F3A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:rsidR="00E26C0F" w:rsidRPr="00B70FAA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26C0F" w:rsidRPr="00B70FAA" w:rsidRDefault="003C6ED8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26C0F" w:rsidRPr="00B70FAA" w:rsidRDefault="003C6ED8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26C0F" w:rsidRPr="00B70FAA" w:rsidRDefault="003C6ED8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Zimmer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26C0F" w:rsidRPr="00B70FAA" w:rsidRDefault="003C6ED8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Bett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26C0F" w:rsidRPr="008F5140" w:rsidRDefault="003C6ED8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Adresse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:rsidR="00E26C0F" w:rsidRPr="00B70FAA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:rsidR="00E26C0F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Faks:</w:t>
            </w:r>
          </w:p>
        </w:tc>
      </w:tr>
      <w:tr w:rsidR="00E26C0F" w:rsidRPr="00B70FAA" w:rsidTr="002E6F3A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:rsidR="00E26C0F" w:rsidRPr="00434B99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Erbaylar</w:t>
            </w:r>
            <w:proofErr w:type="spellEnd"/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Otel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8F5140" w:rsidRDefault="008F5140" w:rsidP="008F51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F5140">
              <w:rPr>
                <w:rFonts w:ascii="Times New Roman" w:hAnsi="Times New Roman" w:cs="Times New Roman"/>
                <w:sz w:val="20"/>
                <w:szCs w:val="20"/>
              </w:rPr>
              <w:t>Afyon Caddesi KÜTAHYA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0274 2236960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0F" w:rsidRDefault="0098567B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0274 223 3403</w:t>
            </w:r>
          </w:p>
        </w:tc>
      </w:tr>
      <w:tr w:rsidR="00E26C0F" w:rsidRPr="00B70FAA" w:rsidTr="002E6F3A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:rsidR="00E26C0F" w:rsidRPr="00434B99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Hotaş</w:t>
            </w:r>
            <w:proofErr w:type="spellEnd"/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Otel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8F5140" w:rsidRDefault="008F5140" w:rsidP="008F51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F5140">
              <w:rPr>
                <w:rFonts w:ascii="Times New Roman" w:hAnsi="Times New Roman" w:cs="Times New Roman"/>
                <w:sz w:val="20"/>
                <w:szCs w:val="20"/>
              </w:rPr>
              <w:t>Servi Mah. Akabe Sok.</w:t>
            </w:r>
            <w:r w:rsidR="006C4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5140">
              <w:rPr>
                <w:rFonts w:ascii="Times New Roman" w:hAnsi="Times New Roman" w:cs="Times New Roman"/>
                <w:sz w:val="20"/>
                <w:szCs w:val="20"/>
              </w:rPr>
              <w:t>No : 5</w:t>
            </w:r>
            <w:proofErr w:type="gramEnd"/>
            <w:r w:rsidRPr="008F5140">
              <w:rPr>
                <w:rFonts w:ascii="Times New Roman" w:hAnsi="Times New Roman" w:cs="Times New Roman"/>
                <w:sz w:val="20"/>
                <w:szCs w:val="20"/>
              </w:rPr>
              <w:t xml:space="preserve">  KÜTAHYA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0274 2248990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0F" w:rsidRDefault="00CC38F5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0274 224 2024</w:t>
            </w:r>
          </w:p>
        </w:tc>
      </w:tr>
      <w:tr w:rsidR="00E26C0F" w:rsidRPr="00B70FAA" w:rsidTr="002E6F3A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:rsidR="00E26C0F" w:rsidRPr="00434B99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Güral</w:t>
            </w:r>
            <w:proofErr w:type="spellEnd"/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Harlek</w:t>
            </w:r>
            <w:proofErr w:type="spellEnd"/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Termal Otel ve SPA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Özel Konaklama Tesisi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8F5140" w:rsidRDefault="008F5140" w:rsidP="008F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140">
              <w:rPr>
                <w:rFonts w:ascii="Times New Roman" w:hAnsi="Times New Roman" w:cs="Times New Roman"/>
                <w:sz w:val="20"/>
                <w:szCs w:val="20"/>
              </w:rPr>
              <w:t>Ilıca – KÜTAHYA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0274 2452450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0F" w:rsidRDefault="00CC38F5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0274 245 2227</w:t>
            </w:r>
          </w:p>
        </w:tc>
      </w:tr>
      <w:tr w:rsidR="00E26C0F" w:rsidRPr="00B70FAA" w:rsidTr="002E6F3A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:rsidR="00E26C0F" w:rsidRPr="00434B99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Ispartalılar Konağı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Özel Konaklama Tesisi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8F5140" w:rsidRDefault="008F5140" w:rsidP="008F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140">
              <w:rPr>
                <w:rFonts w:ascii="Times New Roman" w:hAnsi="Times New Roman" w:cs="Times New Roman"/>
                <w:sz w:val="20"/>
                <w:szCs w:val="20"/>
              </w:rPr>
              <w:t xml:space="preserve">Pirler Mah. </w:t>
            </w:r>
            <w:proofErr w:type="spellStart"/>
            <w:r w:rsidRPr="008F5140">
              <w:rPr>
                <w:rFonts w:ascii="Times New Roman" w:hAnsi="Times New Roman" w:cs="Times New Roman"/>
                <w:sz w:val="20"/>
                <w:szCs w:val="20"/>
              </w:rPr>
              <w:t>Germiyan</w:t>
            </w:r>
            <w:proofErr w:type="spellEnd"/>
            <w:r w:rsidRPr="008F5140">
              <w:rPr>
                <w:rFonts w:ascii="Times New Roman" w:hAnsi="Times New Roman" w:cs="Times New Roman"/>
                <w:sz w:val="20"/>
                <w:szCs w:val="20"/>
              </w:rPr>
              <w:t xml:space="preserve"> Sokak. No: </w:t>
            </w:r>
            <w:proofErr w:type="gramStart"/>
            <w:r w:rsidRPr="008F5140">
              <w:rPr>
                <w:rFonts w:ascii="Times New Roman" w:hAnsi="Times New Roman" w:cs="Times New Roman"/>
                <w:sz w:val="20"/>
                <w:szCs w:val="20"/>
              </w:rPr>
              <w:t>58  KÜT</w:t>
            </w:r>
            <w:proofErr w:type="gramEnd"/>
            <w:r w:rsidRPr="008F5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0274 2161975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0F" w:rsidRDefault="00F24335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0274 216 1976</w:t>
            </w:r>
          </w:p>
        </w:tc>
      </w:tr>
      <w:tr w:rsidR="00E26C0F" w:rsidRPr="00B70FAA" w:rsidTr="002E6F3A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:rsidR="00E26C0F" w:rsidRPr="00434B99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 TAHYA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8F5140" w:rsidRDefault="008F5140" w:rsidP="008F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140">
              <w:rPr>
                <w:rFonts w:ascii="Times New Roman" w:hAnsi="Times New Roman" w:cs="Times New Roman"/>
                <w:sz w:val="20"/>
                <w:szCs w:val="20"/>
              </w:rPr>
              <w:t>Yıldırım Beyazıt Mah. Atatürk Bul. No: 56 KÜTAHYA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0274 2262010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0F" w:rsidRDefault="00F24335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0274 226 2550</w:t>
            </w:r>
          </w:p>
        </w:tc>
      </w:tr>
      <w:tr w:rsidR="00E26C0F" w:rsidRPr="00B70FAA" w:rsidTr="002E6F3A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:rsidR="00E26C0F" w:rsidRPr="00434B99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Melisa Otel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8F5140" w:rsidRDefault="008F5140" w:rsidP="008F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140">
              <w:rPr>
                <w:rFonts w:ascii="Times New Roman" w:hAnsi="Times New Roman" w:cs="Times New Roman"/>
                <w:sz w:val="20"/>
                <w:szCs w:val="20"/>
              </w:rPr>
              <w:t xml:space="preserve">4 Eylül Mah. Yeni Garaj Cad. </w:t>
            </w:r>
            <w:proofErr w:type="gramStart"/>
            <w:r w:rsidRPr="008F5140">
              <w:rPr>
                <w:rFonts w:ascii="Times New Roman" w:hAnsi="Times New Roman" w:cs="Times New Roman"/>
                <w:sz w:val="20"/>
                <w:szCs w:val="20"/>
              </w:rPr>
              <w:t>No : 28</w:t>
            </w:r>
            <w:proofErr w:type="gramEnd"/>
            <w:r w:rsidRPr="008F5140">
              <w:rPr>
                <w:rFonts w:ascii="Times New Roman" w:hAnsi="Times New Roman" w:cs="Times New Roman"/>
                <w:sz w:val="20"/>
                <w:szCs w:val="20"/>
              </w:rPr>
              <w:t xml:space="preserve"> Simav/KÜTAHYA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0274 5136645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0F" w:rsidRDefault="00F24335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0274 513 6646</w:t>
            </w:r>
          </w:p>
        </w:tc>
      </w:tr>
      <w:tr w:rsidR="00E26C0F" w:rsidRPr="00B70FAA" w:rsidTr="002E6F3A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:rsidR="00E26C0F" w:rsidRPr="00434B99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Yoncalı Huzur Apart Otel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Müstakil Apart Otel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8F5140" w:rsidRDefault="008F5140" w:rsidP="008F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140">
              <w:rPr>
                <w:rFonts w:ascii="Times New Roman" w:hAnsi="Times New Roman" w:cs="Times New Roman"/>
                <w:sz w:val="20"/>
                <w:szCs w:val="20"/>
              </w:rPr>
              <w:t xml:space="preserve">Fatih Mah. Derman Sok. </w:t>
            </w:r>
            <w:proofErr w:type="gramStart"/>
            <w:r w:rsidRPr="008F5140">
              <w:rPr>
                <w:rFonts w:ascii="Times New Roman" w:hAnsi="Times New Roman" w:cs="Times New Roman"/>
                <w:sz w:val="20"/>
                <w:szCs w:val="20"/>
              </w:rPr>
              <w:t>No : 14</w:t>
            </w:r>
            <w:proofErr w:type="gramEnd"/>
            <w:r w:rsidRPr="008F5140">
              <w:rPr>
                <w:rFonts w:ascii="Times New Roman" w:hAnsi="Times New Roman" w:cs="Times New Roman"/>
                <w:sz w:val="20"/>
                <w:szCs w:val="20"/>
              </w:rPr>
              <w:t xml:space="preserve"> Yoncalı Kap. KÜTAHYA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0F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0274 2494169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0F" w:rsidRDefault="00851AAC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0274  249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4588</w:t>
            </w:r>
          </w:p>
        </w:tc>
      </w:tr>
      <w:tr w:rsidR="00E26C0F" w:rsidRPr="00B70FAA" w:rsidTr="002E6F3A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:rsidR="00E26C0F" w:rsidRPr="00434B99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Hilton </w:t>
            </w:r>
            <w:proofErr w:type="spellStart"/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Garden</w:t>
            </w:r>
            <w:proofErr w:type="spellEnd"/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8F5140" w:rsidRDefault="008F5140" w:rsidP="008F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140">
              <w:rPr>
                <w:rFonts w:ascii="Times New Roman" w:hAnsi="Times New Roman" w:cs="Times New Roman"/>
                <w:sz w:val="20"/>
                <w:szCs w:val="20"/>
              </w:rPr>
              <w:t xml:space="preserve">Servi Mah. Atatürk Cad. No: </w:t>
            </w:r>
            <w:proofErr w:type="gramStart"/>
            <w:r w:rsidRPr="008F5140">
              <w:rPr>
                <w:rFonts w:ascii="Times New Roman" w:hAnsi="Times New Roman" w:cs="Times New Roman"/>
                <w:sz w:val="20"/>
                <w:szCs w:val="20"/>
              </w:rPr>
              <w:t>21   KÜTAHYA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0274 2295555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0F" w:rsidRDefault="00851AAC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0274 216 6000</w:t>
            </w:r>
          </w:p>
        </w:tc>
      </w:tr>
      <w:tr w:rsidR="00E26C0F" w:rsidRPr="00B70FAA" w:rsidTr="002E6F3A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:rsidR="00E26C0F" w:rsidRPr="00434B99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Anemon Otel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3C6ED8" w:rsidRDefault="003C6ED8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ED8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Boutiquehotel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8F5140" w:rsidRDefault="008F5140" w:rsidP="008F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140">
              <w:rPr>
                <w:rFonts w:ascii="Times New Roman" w:hAnsi="Times New Roman" w:cs="Times New Roman"/>
                <w:sz w:val="20"/>
                <w:szCs w:val="20"/>
              </w:rPr>
              <w:t>Cerreller</w:t>
            </w:r>
            <w:proofErr w:type="spellEnd"/>
            <w:r w:rsidRPr="008F5140">
              <w:rPr>
                <w:rFonts w:ascii="Times New Roman" w:hAnsi="Times New Roman" w:cs="Times New Roman"/>
                <w:sz w:val="20"/>
                <w:szCs w:val="20"/>
              </w:rPr>
              <w:t xml:space="preserve"> Mah. Başaran </w:t>
            </w:r>
            <w:proofErr w:type="spellStart"/>
            <w:r w:rsidRPr="008F5140">
              <w:rPr>
                <w:rFonts w:ascii="Times New Roman" w:hAnsi="Times New Roman" w:cs="Times New Roman"/>
                <w:sz w:val="20"/>
                <w:szCs w:val="20"/>
              </w:rPr>
              <w:t>Ulusoy</w:t>
            </w:r>
            <w:proofErr w:type="spellEnd"/>
            <w:r w:rsidRPr="008F5140">
              <w:rPr>
                <w:rFonts w:ascii="Times New Roman" w:hAnsi="Times New Roman" w:cs="Times New Roman"/>
                <w:sz w:val="20"/>
                <w:szCs w:val="20"/>
              </w:rPr>
              <w:t xml:space="preserve"> Cad. </w:t>
            </w:r>
            <w:proofErr w:type="gramStart"/>
            <w:r w:rsidRPr="008F5140">
              <w:rPr>
                <w:rFonts w:ascii="Times New Roman" w:hAnsi="Times New Roman" w:cs="Times New Roman"/>
                <w:sz w:val="20"/>
                <w:szCs w:val="20"/>
              </w:rPr>
              <w:t>No : 22</w:t>
            </w:r>
            <w:proofErr w:type="gramEnd"/>
            <w:r w:rsidRPr="008F5140">
              <w:rPr>
                <w:rFonts w:ascii="Times New Roman" w:hAnsi="Times New Roman" w:cs="Times New Roman"/>
                <w:sz w:val="20"/>
                <w:szCs w:val="20"/>
              </w:rPr>
              <w:t xml:space="preserve"> Çavdarhisar / KÜTAHYA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0274 3512288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0F" w:rsidRDefault="00851AAC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0274 351 2289</w:t>
            </w:r>
          </w:p>
        </w:tc>
      </w:tr>
      <w:tr w:rsidR="00E26C0F" w:rsidRPr="00B70FAA" w:rsidTr="002E6F3A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:rsidR="00E26C0F" w:rsidRPr="00434B99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Yoncalı Termal Otel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8F5140" w:rsidRDefault="008F5140" w:rsidP="008F514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140">
              <w:rPr>
                <w:rFonts w:ascii="Times New Roman" w:hAnsi="Times New Roman" w:cs="Times New Roman"/>
                <w:sz w:val="20"/>
                <w:szCs w:val="20"/>
              </w:rPr>
              <w:t xml:space="preserve">Yoncalı Kaplıcaları Tavşanlı Yolu </w:t>
            </w:r>
            <w:smartTag w:uri="urn:schemas-microsoft-com:office:smarttags" w:element="metricconverter">
              <w:smartTagPr>
                <w:attr w:name="ProductID" w:val="14 km"/>
              </w:smartTagPr>
              <w:r w:rsidRPr="008F5140">
                <w:rPr>
                  <w:rFonts w:ascii="Times New Roman" w:hAnsi="Times New Roman" w:cs="Times New Roman"/>
                  <w:sz w:val="20"/>
                  <w:szCs w:val="20"/>
                </w:rPr>
                <w:t>14 km</w:t>
              </w:r>
            </w:smartTag>
            <w:r w:rsidRPr="008F5140">
              <w:rPr>
                <w:rFonts w:ascii="Times New Roman" w:hAnsi="Times New Roman" w:cs="Times New Roman"/>
                <w:sz w:val="20"/>
                <w:szCs w:val="20"/>
              </w:rPr>
              <w:t>. Yoncalı/KÜTAHYA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0F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0274 2494444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0F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6C0F" w:rsidRPr="00B70FAA" w:rsidTr="002E6F3A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:rsidR="00E26C0F" w:rsidRPr="00434B99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Nehir Otel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8F5140" w:rsidRDefault="008F5140" w:rsidP="008F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140">
              <w:rPr>
                <w:rFonts w:ascii="Times New Roman" w:hAnsi="Times New Roman" w:cs="Times New Roman"/>
                <w:sz w:val="20"/>
                <w:szCs w:val="20"/>
              </w:rPr>
              <w:t xml:space="preserve">Yoncalı Kaplıcaları Değirmen Deresi Mevkii </w:t>
            </w:r>
            <w:proofErr w:type="gramStart"/>
            <w:r w:rsidRPr="008F5140">
              <w:rPr>
                <w:rFonts w:ascii="Times New Roman" w:hAnsi="Times New Roman" w:cs="Times New Roman"/>
                <w:sz w:val="20"/>
                <w:szCs w:val="20"/>
              </w:rPr>
              <w:t>No : 1</w:t>
            </w:r>
            <w:proofErr w:type="gramEnd"/>
            <w:r w:rsidRPr="008F5140">
              <w:rPr>
                <w:rFonts w:ascii="Times New Roman" w:hAnsi="Times New Roman" w:cs="Times New Roman"/>
                <w:sz w:val="20"/>
                <w:szCs w:val="20"/>
              </w:rPr>
              <w:t xml:space="preserve"> KÜTAHYA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0274 2494747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0F" w:rsidRDefault="00DA370B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0274 249 4745</w:t>
            </w:r>
          </w:p>
        </w:tc>
      </w:tr>
      <w:tr w:rsidR="00334473" w:rsidRPr="00B70FAA" w:rsidTr="002E6F3A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:rsidR="00334473" w:rsidRPr="00434B99" w:rsidRDefault="00334473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334473" w:rsidRPr="00434B99" w:rsidRDefault="00334473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 Otel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73" w:rsidRPr="00434B99" w:rsidRDefault="00334473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73" w:rsidRPr="00434B99" w:rsidRDefault="00334473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73" w:rsidRPr="00434B99" w:rsidRDefault="00334473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73" w:rsidRPr="008F5140" w:rsidRDefault="00334473" w:rsidP="008F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Uluoymak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Mah.Nakipoğlu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Cad.No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:30/12 Gediz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473" w:rsidRDefault="00BF221C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0274 4130413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473" w:rsidRDefault="00BF221C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0274 413 0415</w:t>
            </w:r>
          </w:p>
        </w:tc>
      </w:tr>
      <w:tr w:rsidR="00E26C0F" w:rsidRPr="00434B99" w:rsidTr="002E6F3A">
        <w:trPr>
          <w:trHeight w:val="6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:rsidR="00E26C0F" w:rsidRPr="00434B99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33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434B99" w:rsidRDefault="00E26C0F" w:rsidP="0033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3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3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33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C0F" w:rsidRPr="008F5140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5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0F" w:rsidRPr="00434B99" w:rsidRDefault="00E26C0F" w:rsidP="00F4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26C0F" w:rsidRDefault="00E26C0F" w:rsidP="00E26C0F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E26C0F" w:rsidRDefault="00E26C0F" w:rsidP="00E26C0F">
      <w:pPr>
        <w:tabs>
          <w:tab w:val="left" w:pos="2934"/>
        </w:tabs>
        <w:rPr>
          <w:rFonts w:ascii="Times New Roman" w:hAnsi="Times New Roman" w:cs="Times New Roman"/>
          <w:sz w:val="24"/>
          <w:szCs w:val="24"/>
        </w:rPr>
      </w:pPr>
    </w:p>
    <w:p w:rsidR="000A11E0" w:rsidRDefault="000A11E0"/>
    <w:sectPr w:rsidR="000A11E0" w:rsidSect="00E26C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6C0F"/>
    <w:rsid w:val="000410CB"/>
    <w:rsid w:val="00043545"/>
    <w:rsid w:val="000A11E0"/>
    <w:rsid w:val="001A206A"/>
    <w:rsid w:val="00254311"/>
    <w:rsid w:val="002B246A"/>
    <w:rsid w:val="002E3D7B"/>
    <w:rsid w:val="002E6F3A"/>
    <w:rsid w:val="00334473"/>
    <w:rsid w:val="003912EC"/>
    <w:rsid w:val="003A1FF3"/>
    <w:rsid w:val="003C6ED8"/>
    <w:rsid w:val="004708D9"/>
    <w:rsid w:val="004F4E9B"/>
    <w:rsid w:val="00564874"/>
    <w:rsid w:val="006C47EB"/>
    <w:rsid w:val="007732B7"/>
    <w:rsid w:val="008511D6"/>
    <w:rsid w:val="00851AAC"/>
    <w:rsid w:val="0086698B"/>
    <w:rsid w:val="008D5948"/>
    <w:rsid w:val="008F5140"/>
    <w:rsid w:val="009069E6"/>
    <w:rsid w:val="00954F04"/>
    <w:rsid w:val="0098567B"/>
    <w:rsid w:val="00994F7A"/>
    <w:rsid w:val="00B07E77"/>
    <w:rsid w:val="00BF221C"/>
    <w:rsid w:val="00CC38F5"/>
    <w:rsid w:val="00D02668"/>
    <w:rsid w:val="00D073E4"/>
    <w:rsid w:val="00D554F7"/>
    <w:rsid w:val="00DA370B"/>
    <w:rsid w:val="00E26C0F"/>
    <w:rsid w:val="00E745CF"/>
    <w:rsid w:val="00F2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0F"/>
    <w:rPr>
      <w:rFonts w:asciiTheme="minorHAnsi" w:eastAsiaTheme="minorEastAsia" w:hAnsiTheme="minorHAnsi" w:cstheme="minorBidi"/>
      <w:b w:val="0"/>
      <w:bCs w:val="0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5140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sz w:val="22"/>
      <w:szCs w:val="2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 INC.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22</cp:revision>
  <dcterms:created xsi:type="dcterms:W3CDTF">2014-01-08T08:33:00Z</dcterms:created>
  <dcterms:modified xsi:type="dcterms:W3CDTF">2014-04-08T07:50:00Z</dcterms:modified>
</cp:coreProperties>
</file>